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65" w:rsidRDefault="00047F65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047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8505" w:type="dxa"/>
            <w:gridSpan w:val="2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月　　日　</w:t>
            </w: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農業集落排水施設排水設備等変更申請書</w:t>
            </w: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宇城市長　　　　様</w:t>
            </w: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</w:t>
            </w:r>
          </w:p>
          <w:p w:rsidR="00047F65" w:rsidRDefault="001100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5038090</wp:posOffset>
                      </wp:positionH>
                      <wp:positionV relativeFrom="paragraph">
                        <wp:posOffset>188595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F8ABE" id="Oval 2" o:spid="_x0000_s1026" style="position:absolute;left:0;text-align:left;margin-left:396.7pt;margin-top:14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047F65">
              <w:rPr>
                <w:rFonts w:ascii="ＭＳ 明朝" w:hAnsi="Courier New" w:hint="eastAsia"/>
              </w:rPr>
              <w:t xml:space="preserve">申請者　　　　　　　　　　　　　　　</w:t>
            </w: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　　　　印　</w:t>
            </w: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下記のとおり、変更したいので申請します。</w:t>
            </w:r>
          </w:p>
        </w:tc>
        <w:bookmarkStart w:id="0" w:name="_GoBack"/>
        <w:bookmarkEnd w:id="0"/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設置場所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宇城市　　　　　　　　　　　　　　　　　　番地</w:t>
            </w:r>
          </w:p>
        </w:tc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設置区分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新設　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増設　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改造　　</w:t>
            </w:r>
            <w:r>
              <w:rPr>
                <w:rFonts w:ascii="ＭＳ 明朝" w:hAnsi="Courier New"/>
              </w:rPr>
              <w:t>4</w:t>
            </w:r>
            <w:r>
              <w:rPr>
                <w:rFonts w:ascii="ＭＳ 明朝" w:hAnsi="Courier New" w:hint="eastAsia"/>
              </w:rPr>
              <w:t xml:space="preserve">　その他</w:t>
            </w:r>
          </w:p>
        </w:tc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すでに受けた許可年月日・番号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　　整理番号</w:t>
            </w:r>
          </w:p>
        </w:tc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工事予定期間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　　　月　　　日から</w:t>
            </w:r>
          </w:p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　　　月　　　日まで</w:t>
            </w:r>
          </w:p>
        </w:tc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1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変更事項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1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変更理由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47F65" w:rsidTr="0037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8"/>
        </w:trPr>
        <w:tc>
          <w:tcPr>
            <w:tcW w:w="1785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備考</w:t>
            </w:r>
          </w:p>
        </w:tc>
        <w:tc>
          <w:tcPr>
            <w:tcW w:w="6720" w:type="dxa"/>
            <w:vAlign w:val="center"/>
          </w:tcPr>
          <w:p w:rsidR="00047F65" w:rsidRDefault="00047F6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047F65" w:rsidRDefault="00047F65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047F6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A56" w:rsidRDefault="00507A56" w:rsidP="00996611">
      <w:r>
        <w:separator/>
      </w:r>
    </w:p>
  </w:endnote>
  <w:endnote w:type="continuationSeparator" w:id="0">
    <w:p w:rsidR="00507A56" w:rsidRDefault="00507A56" w:rsidP="0099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A56" w:rsidRDefault="00507A56" w:rsidP="00996611">
      <w:r>
        <w:separator/>
      </w:r>
    </w:p>
  </w:footnote>
  <w:footnote w:type="continuationSeparator" w:id="0">
    <w:p w:rsidR="00507A56" w:rsidRDefault="00507A56" w:rsidP="00996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5"/>
    <w:rsid w:val="00047F65"/>
    <w:rsid w:val="00110044"/>
    <w:rsid w:val="0037747F"/>
    <w:rsid w:val="003866D1"/>
    <w:rsid w:val="00507A56"/>
    <w:rsid w:val="009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C14B10-7656-4F46-BBB3-55CE643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田川　温子</cp:lastModifiedBy>
  <cp:revision>3</cp:revision>
  <dcterms:created xsi:type="dcterms:W3CDTF">2020-07-09T04:12:00Z</dcterms:created>
  <dcterms:modified xsi:type="dcterms:W3CDTF">2020-07-09T04:13:00Z</dcterms:modified>
</cp:coreProperties>
</file>