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476" w:rsidRDefault="00734476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3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3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734476" w:rsidRDefault="00734476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車両一覧表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792"/>
        <w:gridCol w:w="2901"/>
        <w:gridCol w:w="2812"/>
      </w:tblGrid>
      <w:tr w:rsidR="00734476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792" w:type="dxa"/>
            <w:vAlign w:val="center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登録番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2901" w:type="dxa"/>
            <w:vAlign w:val="center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車</w:t>
            </w:r>
            <w:r>
              <w:rPr>
                <w:rFonts w:ascii="ＭＳ 明朝" w:hint="eastAsia"/>
              </w:rPr>
              <w:t>種</w:t>
            </w:r>
          </w:p>
        </w:tc>
        <w:tc>
          <w:tcPr>
            <w:tcW w:w="2812" w:type="dxa"/>
            <w:vAlign w:val="center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最大積載</w:t>
            </w:r>
            <w:r>
              <w:rPr>
                <w:rFonts w:ascii="ＭＳ 明朝" w:hint="eastAsia"/>
              </w:rPr>
              <w:t>量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3447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79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901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12" w:type="dxa"/>
          </w:tcPr>
          <w:p w:rsidR="00734476" w:rsidRDefault="0073447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734476" w:rsidRDefault="00734476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734476">
      <w:pgSz w:w="11906" w:h="16838"/>
      <w:pgMar w:top="1701" w:right="1701" w:bottom="1701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EB5" w:rsidRDefault="00450EB5" w:rsidP="001F1BBD">
      <w:r>
        <w:separator/>
      </w:r>
    </w:p>
  </w:endnote>
  <w:endnote w:type="continuationSeparator" w:id="0">
    <w:p w:rsidR="00450EB5" w:rsidRDefault="00450EB5" w:rsidP="001F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?? ?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EB5" w:rsidRDefault="00450EB5" w:rsidP="001F1BBD">
      <w:r>
        <w:separator/>
      </w:r>
    </w:p>
  </w:footnote>
  <w:footnote w:type="continuationSeparator" w:id="0">
    <w:p w:rsidR="00450EB5" w:rsidRDefault="00450EB5" w:rsidP="001F1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851"/>
  <w:drawingGridHorizontalSpacing w:val="106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4476"/>
    <w:rsid w:val="001D5DA0"/>
    <w:rsid w:val="001F1BBD"/>
    <w:rsid w:val="00357FCE"/>
    <w:rsid w:val="00450EB5"/>
    <w:rsid w:val="0073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B45C51-FDC3-4B89-9B86-8A2A7E49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様式第3号(第3条関係)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様式第3号(第3条関係)</dc:title>
  <dc:subject/>
  <dc:creator>(株)ぎょうせい</dc:creator>
  <cp:keywords/>
  <dc:description/>
  <cp:lastModifiedBy>中島　晴香</cp:lastModifiedBy>
  <cp:revision>2</cp:revision>
  <dcterms:created xsi:type="dcterms:W3CDTF">2024-01-09T08:10:00Z</dcterms:created>
  <dcterms:modified xsi:type="dcterms:W3CDTF">2024-01-09T08:10:00Z</dcterms:modified>
</cp:coreProperties>
</file>